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DF" w:rsidRDefault="00403CD5" w:rsidP="00E408DF"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9.25pt;margin-top:-23.8pt;width:2in;height:47.25pt;z-index:2" fillcolor="#bbe0e3">
            <v:imagedata r:id="rId5" o:title=""/>
          </v:shape>
          <o:OLEObject Type="Embed" ProgID="MSPhotoEd.3" ShapeID="_x0000_s1027" DrawAspect="Content" ObjectID="_1475053459" r:id="rId6"/>
        </w:pict>
      </w:r>
    </w:p>
    <w:p w:rsidR="00E408DF" w:rsidRDefault="00E408DF" w:rsidP="00E408DF">
      <w:pPr>
        <w:jc w:val="center"/>
      </w:pPr>
    </w:p>
    <w:p w:rsidR="00E408DF" w:rsidRPr="00E408DF" w:rsidRDefault="00E408DF" w:rsidP="00E408DF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BORANG PENCALONAN</w:t>
      </w:r>
    </w:p>
    <w:p w:rsidR="00E408DF" w:rsidRPr="00E408DF" w:rsidRDefault="00E408DF" w:rsidP="00E408DF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ANUGERAH KHIDMAT MASYARAKAT</w:t>
      </w:r>
    </w:p>
    <w:p w:rsidR="00E408DF" w:rsidRDefault="00E408DF" w:rsidP="00E408DF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 xml:space="preserve">PEJABAT PENDAFTAR </w:t>
      </w:r>
    </w:p>
    <w:p w:rsidR="00E408DF" w:rsidRDefault="00E408DF" w:rsidP="00E408DF">
      <w:pPr>
        <w:pStyle w:val="NoSpacing"/>
        <w:jc w:val="center"/>
        <w:rPr>
          <w:b/>
          <w:sz w:val="40"/>
          <w:szCs w:val="40"/>
        </w:rPr>
      </w:pPr>
    </w:p>
    <w:p w:rsidR="00E408DF" w:rsidRDefault="00E408DF" w:rsidP="00E408DF">
      <w:pPr>
        <w:pStyle w:val="NoSpacing"/>
        <w:jc w:val="both"/>
        <w:rPr>
          <w:b/>
          <w:sz w:val="24"/>
          <w:szCs w:val="24"/>
          <w:u w:val="single"/>
        </w:rPr>
      </w:pPr>
      <w:r w:rsidRPr="00E408DF">
        <w:rPr>
          <w:b/>
          <w:sz w:val="24"/>
          <w:szCs w:val="24"/>
          <w:u w:val="single"/>
        </w:rPr>
        <w:t>SYARAT PENYERTAAN</w:t>
      </w:r>
    </w:p>
    <w:p w:rsidR="00E408DF" w:rsidRDefault="00E408DF" w:rsidP="00E408DF">
      <w:pPr>
        <w:pStyle w:val="NoSpacing"/>
        <w:jc w:val="both"/>
        <w:rPr>
          <w:b/>
          <w:sz w:val="24"/>
          <w:szCs w:val="24"/>
          <w:u w:val="single"/>
        </w:rPr>
      </w:pPr>
    </w:p>
    <w:p w:rsidR="00E408DF" w:rsidRDefault="00E408DF" w:rsidP="00E408DF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Terbuka kepada semua staf Pejabat Pendaftar.</w:t>
      </w:r>
    </w:p>
    <w:p w:rsidR="00E408DF" w:rsidRDefault="00E408DF" w:rsidP="00E408DF">
      <w:pPr>
        <w:pStyle w:val="NoSpacing"/>
        <w:ind w:left="720"/>
        <w:jc w:val="both"/>
        <w:rPr>
          <w:sz w:val="24"/>
          <w:szCs w:val="24"/>
        </w:rPr>
      </w:pPr>
    </w:p>
    <w:p w:rsidR="00E408DF" w:rsidRDefault="00E408DF" w:rsidP="00E408DF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Pencalonan.</w:t>
      </w:r>
    </w:p>
    <w:p w:rsidR="00134F73" w:rsidRDefault="00134F73" w:rsidP="00134F73">
      <w:pPr>
        <w:pStyle w:val="NoSpacing"/>
        <w:jc w:val="both"/>
        <w:rPr>
          <w:sz w:val="24"/>
          <w:szCs w:val="24"/>
        </w:rPr>
      </w:pPr>
    </w:p>
    <w:p w:rsidR="00E408DF" w:rsidRDefault="00E408DF" w:rsidP="00E408D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Staf boleh mencalonkan diri sendiri dan staf lain.</w:t>
      </w:r>
    </w:p>
    <w:p w:rsidR="00E408DF" w:rsidRPr="00E408DF" w:rsidRDefault="00E408DF" w:rsidP="00E408D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Pencalonan hendaklah menggunakan Borang Pencalonan yang boleh dimuat turun di laman web </w:t>
      </w:r>
      <w:hyperlink r:id="rId7" w:history="1">
        <w:r w:rsidR="00855958" w:rsidRPr="001D131C">
          <w:rPr>
            <w:rStyle w:val="Hyperlink"/>
            <w:sz w:val="24"/>
            <w:szCs w:val="24"/>
          </w:rPr>
          <w:t>www.utm.my/registrar</w:t>
        </w:r>
      </w:hyperlink>
      <w:r w:rsidR="00855958">
        <w:rPr>
          <w:sz w:val="24"/>
          <w:szCs w:val="24"/>
        </w:rPr>
        <w:t xml:space="preserve"> </w:t>
      </w:r>
    </w:p>
    <w:p w:rsidR="00E408DF" w:rsidRPr="00E408DF" w:rsidRDefault="00E408DF" w:rsidP="00E408DF">
      <w:pPr>
        <w:pStyle w:val="NoSpacing"/>
        <w:ind w:left="720"/>
        <w:jc w:val="both"/>
        <w:rPr>
          <w:sz w:val="24"/>
          <w:szCs w:val="24"/>
        </w:rPr>
      </w:pPr>
    </w:p>
    <w:p w:rsidR="00E408DF" w:rsidRDefault="00E408DF" w:rsidP="00E408DF">
      <w:pPr>
        <w:pStyle w:val="NoSpacing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KRITERIA PEMILI</w:t>
      </w:r>
      <w:r w:rsidR="00411457">
        <w:rPr>
          <w:b/>
          <w:sz w:val="24"/>
          <w:szCs w:val="24"/>
          <w:u w:val="single"/>
        </w:rPr>
        <w:t>H</w:t>
      </w:r>
      <w:r>
        <w:rPr>
          <w:b/>
          <w:sz w:val="24"/>
          <w:szCs w:val="24"/>
          <w:u w:val="single"/>
        </w:rPr>
        <w:t>AN CALON</w:t>
      </w:r>
    </w:p>
    <w:p w:rsidR="00E408DF" w:rsidRDefault="00E408DF" w:rsidP="00E408DF">
      <w:pPr>
        <w:pStyle w:val="NoSpacing"/>
        <w:jc w:val="both"/>
        <w:rPr>
          <w:b/>
          <w:sz w:val="24"/>
          <w:szCs w:val="24"/>
          <w:u w:val="single"/>
        </w:rPr>
      </w:pPr>
    </w:p>
    <w:p w:rsidR="00E408DF" w:rsidRDefault="00E408DF" w:rsidP="00E408DF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 w:rsidRPr="00E408DF">
        <w:rPr>
          <w:sz w:val="24"/>
          <w:szCs w:val="24"/>
        </w:rPr>
        <w:t>1.</w:t>
      </w:r>
      <w:r w:rsidRPr="00E408DF">
        <w:rPr>
          <w:sz w:val="24"/>
          <w:szCs w:val="24"/>
        </w:rPr>
        <w:tab/>
      </w:r>
      <w:r>
        <w:rPr>
          <w:sz w:val="24"/>
          <w:szCs w:val="24"/>
        </w:rPr>
        <w:t>Penilaian adalah berdasarkan kepada aspek berikut :</w:t>
      </w:r>
    </w:p>
    <w:p w:rsidR="00E408DF" w:rsidRDefault="00E408DF" w:rsidP="00E408DF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E408DF" w:rsidRDefault="00E408DF" w:rsidP="00E408DF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Jumlah dan jenis khidmat masyarakat (khidmat kepada masyarakat dalam dan luar organisasi) pada tahun penilaian.</w:t>
      </w:r>
    </w:p>
    <w:p w:rsidR="00E408DF" w:rsidRDefault="00E408DF" w:rsidP="00E408DF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Usaha yang dijalankan untuk penglibatan.</w:t>
      </w:r>
    </w:p>
    <w:p w:rsidR="00E408DF" w:rsidRDefault="00E408DF" w:rsidP="00E408DF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Impak positif penglibatan kepada masyarakat dan organisasi.</w:t>
      </w:r>
    </w:p>
    <w:p w:rsidR="00E408DF" w:rsidRDefault="00E408DF" w:rsidP="00E408DF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Sumbangan ilmu/kepakaran kepada masyarakat dalam dan luar organisasi.</w:t>
      </w:r>
    </w:p>
    <w:p w:rsidR="00E408DF" w:rsidRDefault="00E408DF" w:rsidP="00E408DF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Keistimewaan dan kelebihan khidmat yang diberikan.</w:t>
      </w:r>
    </w:p>
    <w:p w:rsidR="00E408DF" w:rsidRPr="00E408DF" w:rsidRDefault="00E408DF" w:rsidP="00134F73">
      <w:pPr>
        <w:pStyle w:val="NoSpacing"/>
        <w:tabs>
          <w:tab w:val="left" w:pos="720"/>
        </w:tabs>
        <w:jc w:val="both"/>
        <w:rPr>
          <w:sz w:val="24"/>
          <w:szCs w:val="24"/>
        </w:rPr>
      </w:pPr>
    </w:p>
    <w:p w:rsidR="00E408DF" w:rsidRDefault="00E408DF" w:rsidP="00E408DF">
      <w:pPr>
        <w:pStyle w:val="NoSpacing"/>
        <w:jc w:val="both"/>
        <w:rPr>
          <w:b/>
          <w:sz w:val="24"/>
          <w:szCs w:val="24"/>
        </w:rPr>
      </w:pPr>
    </w:p>
    <w:p w:rsidR="00E408DF" w:rsidRPr="00914CDC" w:rsidRDefault="00E408DF" w:rsidP="00E408DF">
      <w:pPr>
        <w:pStyle w:val="NoSpacing"/>
        <w:tabs>
          <w:tab w:val="left" w:pos="720"/>
        </w:tabs>
        <w:ind w:left="720" w:hanging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Pr="00E408DF">
        <w:rPr>
          <w:sz w:val="24"/>
          <w:szCs w:val="24"/>
        </w:rPr>
        <w:t>.</w:t>
      </w:r>
      <w:r w:rsidRPr="00E408DF">
        <w:rPr>
          <w:sz w:val="24"/>
          <w:szCs w:val="24"/>
        </w:rPr>
        <w:tab/>
      </w:r>
      <w:r w:rsidR="00914CDC">
        <w:rPr>
          <w:sz w:val="24"/>
          <w:szCs w:val="24"/>
        </w:rPr>
        <w:t xml:space="preserve">Tarikh tutup pencalonan </w:t>
      </w:r>
      <w:r w:rsidR="00F44A9F">
        <w:rPr>
          <w:sz w:val="24"/>
          <w:szCs w:val="24"/>
        </w:rPr>
        <w:t>adalah pada  ____________</w:t>
      </w:r>
    </w:p>
    <w:p w:rsidR="00134F73" w:rsidRDefault="00134F73" w:rsidP="00E408DF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34F73" w:rsidRDefault="00134F73" w:rsidP="00E408DF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ab/>
        <w:t>Borang pencalonan hendaklah dihantar kepada urus setia anugerah sepertimana alamat di bawah :</w:t>
      </w:r>
    </w:p>
    <w:p w:rsidR="00134F73" w:rsidRDefault="00134F73" w:rsidP="00E408DF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>Urusetia Anugerah Khidmat Masyarakat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>d/a Bahagaian Pembangunan Modal Insan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>Pejabat Pendaftar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>81310 UTM Johor Bahru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>Johor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(u.p  :  </w:t>
      </w:r>
      <w:r w:rsidR="00F44A9F">
        <w:rPr>
          <w:b/>
          <w:i/>
          <w:sz w:val="24"/>
          <w:szCs w:val="24"/>
        </w:rPr>
        <w:t>Timbalan Pendaftar Kanan</w:t>
      </w:r>
      <w:r>
        <w:rPr>
          <w:b/>
          <w:i/>
          <w:sz w:val="24"/>
          <w:szCs w:val="24"/>
        </w:rPr>
        <w:t>)</w:t>
      </w: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</w:p>
    <w:p w:rsid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</w:p>
    <w:p w:rsidR="00134F73" w:rsidRPr="00134F73" w:rsidRDefault="00134F73" w:rsidP="00134F73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</w:p>
    <w:p w:rsidR="00E408DF" w:rsidRPr="00E408DF" w:rsidRDefault="00E408DF" w:rsidP="00E408DF">
      <w:pPr>
        <w:pStyle w:val="NoSpacing"/>
        <w:jc w:val="both"/>
        <w:rPr>
          <w:b/>
          <w:sz w:val="24"/>
          <w:szCs w:val="24"/>
        </w:rPr>
      </w:pPr>
    </w:p>
    <w:p w:rsidR="00E408DF" w:rsidRDefault="00E408DF"/>
    <w:tbl>
      <w:tblPr>
        <w:tblW w:w="0" w:type="auto"/>
        <w:tblLook w:val="04A0"/>
      </w:tblPr>
      <w:tblGrid>
        <w:gridCol w:w="3034"/>
        <w:gridCol w:w="6211"/>
      </w:tblGrid>
      <w:tr w:rsidR="005E5758" w:rsidRPr="00403CD5" w:rsidTr="00403CD5">
        <w:tc>
          <w:tcPr>
            <w:tcW w:w="3034" w:type="dxa"/>
            <w:shd w:val="clear" w:color="auto" w:fill="auto"/>
          </w:tcPr>
          <w:p w:rsidR="005E5758" w:rsidRPr="00403CD5" w:rsidRDefault="00403CD5" w:rsidP="00403CD5">
            <w:pPr>
              <w:spacing w:after="0" w:line="240" w:lineRule="auto"/>
            </w:pPr>
            <w:r w:rsidRPr="00403CD5"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pict>
                <v:shape id="_x0000_s1026" type="#_x0000_t75" style="position:absolute;margin-left:1.5pt;margin-top:6.95pt;width:2in;height:47.25pt;z-index:1" fillcolor="#bbe0e3">
                  <v:imagedata r:id="rId5" o:title=""/>
                </v:shape>
                <o:OLEObject Type="Embed" ProgID="MSPhotoEd.3" ShapeID="_x0000_s1026" DrawAspect="Content" ObjectID="_1475053460" r:id="rId8"/>
              </w:pict>
            </w: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BORANG PENCALONAN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ANUGERAH KHIDMAT MASYARAKAT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 xml:space="preserve">PEJABAT PENDAFTAR </w:t>
            </w:r>
          </w:p>
        </w:tc>
      </w:tr>
    </w:tbl>
    <w:p w:rsidR="00AC68A6" w:rsidRDefault="00AC68A6" w:rsidP="005E5758">
      <w:pPr>
        <w:spacing w:after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/>
      </w:tblPr>
      <w:tblGrid>
        <w:gridCol w:w="9576"/>
      </w:tblGrid>
      <w:tr w:rsidR="005E5758" w:rsidRPr="00403CD5" w:rsidTr="00403CD5">
        <w:tc>
          <w:tcPr>
            <w:tcW w:w="9576" w:type="dxa"/>
            <w:shd w:val="clear" w:color="auto" w:fill="BFBFBF"/>
          </w:tcPr>
          <w:p w:rsidR="005E5758" w:rsidRPr="00403CD5" w:rsidRDefault="005E575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</w:t>
            </w:r>
          </w:p>
        </w:tc>
      </w:tr>
    </w:tbl>
    <w:p w:rsidR="005E5758" w:rsidRPr="00E0414A" w:rsidRDefault="005E5758" w:rsidP="005E5758">
      <w:pPr>
        <w:pStyle w:val="NoSpacing"/>
        <w:rPr>
          <w:b/>
          <w:sz w:val="24"/>
          <w:szCs w:val="24"/>
        </w:rPr>
      </w:pPr>
    </w:p>
    <w:p w:rsidR="005E5758" w:rsidRDefault="0031199E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r w:rsidRPr="00E435ED">
        <w:rPr>
          <w:sz w:val="24"/>
          <w:szCs w:val="24"/>
        </w:rPr>
        <w:t>Nama Calon</w:t>
      </w:r>
      <w:r w:rsidRPr="00E435ED">
        <w:rPr>
          <w:sz w:val="24"/>
          <w:szCs w:val="24"/>
        </w:rPr>
        <w:tab/>
        <w:t>:</w:t>
      </w:r>
      <w:r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p w:rsidR="00E435ED" w:rsidRDefault="005E5758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r w:rsidRPr="00E435ED">
        <w:rPr>
          <w:sz w:val="24"/>
          <w:szCs w:val="24"/>
        </w:rPr>
        <w:t>Jawatan</w:t>
      </w:r>
      <w:r w:rsidRPr="00E435ED">
        <w:rPr>
          <w:sz w:val="24"/>
          <w:szCs w:val="24"/>
        </w:rPr>
        <w:tab/>
        <w:t>:</w:t>
      </w:r>
    </w:p>
    <w:p w:rsidR="005E5758" w:rsidRPr="00E435ED" w:rsidRDefault="005E5758" w:rsidP="00E435ED">
      <w:pPr>
        <w:pStyle w:val="NoSpacing"/>
        <w:ind w:left="720"/>
        <w:rPr>
          <w:sz w:val="24"/>
          <w:szCs w:val="24"/>
        </w:rPr>
      </w:pPr>
      <w:r w:rsidRPr="00E435ED">
        <w:rPr>
          <w:sz w:val="24"/>
          <w:szCs w:val="24"/>
        </w:rPr>
        <w:tab/>
      </w:r>
    </w:p>
    <w:p w:rsidR="0031199E" w:rsidRDefault="00E0414A" w:rsidP="0031199E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r w:rsidRPr="00E435ED">
        <w:rPr>
          <w:sz w:val="24"/>
          <w:szCs w:val="24"/>
        </w:rPr>
        <w:t>Jabatan</w:t>
      </w:r>
      <w:r w:rsidRPr="00E435ED">
        <w:rPr>
          <w:sz w:val="24"/>
          <w:szCs w:val="24"/>
        </w:rPr>
        <w:tab/>
      </w:r>
      <w:r w:rsidR="005E5758" w:rsidRPr="00E435ED">
        <w:rPr>
          <w:sz w:val="24"/>
          <w:szCs w:val="24"/>
        </w:rPr>
        <w:t>:</w:t>
      </w:r>
      <w:r w:rsidR="005E5758"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/>
      </w:tblPr>
      <w:tblGrid>
        <w:gridCol w:w="9576"/>
      </w:tblGrid>
      <w:tr w:rsidR="00027938" w:rsidRPr="00403CD5" w:rsidTr="00403CD5">
        <w:tc>
          <w:tcPr>
            <w:tcW w:w="9576" w:type="dxa"/>
            <w:shd w:val="clear" w:color="auto" w:fill="BFBFBF"/>
          </w:tcPr>
          <w:p w:rsidR="00027938" w:rsidRPr="00403CD5" w:rsidRDefault="0002793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II</w:t>
            </w:r>
          </w:p>
        </w:tc>
      </w:tr>
    </w:tbl>
    <w:p w:rsidR="00027938" w:rsidRPr="00E0414A" w:rsidRDefault="00027938" w:rsidP="00027938">
      <w:pPr>
        <w:pStyle w:val="NoSpacing"/>
        <w:rPr>
          <w:b/>
          <w:sz w:val="24"/>
          <w:szCs w:val="24"/>
        </w:rPr>
      </w:pPr>
    </w:p>
    <w:p w:rsidR="00027938" w:rsidRPr="00134F73" w:rsidRDefault="006B1F1C" w:rsidP="00027938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>Senarai jenis</w:t>
      </w:r>
      <w:r w:rsidR="00027938" w:rsidRPr="00E0414A">
        <w:rPr>
          <w:sz w:val="24"/>
          <w:szCs w:val="24"/>
        </w:rPr>
        <w:t xml:space="preserve"> Khidmat Masyarakat mengikut tiga komponen iaitu (Keahlian, Khidmat dan Invois untuk Masyarakat ba</w:t>
      </w:r>
      <w:r w:rsidR="00134F73">
        <w:rPr>
          <w:sz w:val="24"/>
          <w:szCs w:val="24"/>
        </w:rPr>
        <w:t>g</w:t>
      </w:r>
      <w:r w:rsidR="00027938" w:rsidRPr="00E0414A">
        <w:rPr>
          <w:sz w:val="24"/>
          <w:szCs w:val="24"/>
        </w:rPr>
        <w:t xml:space="preserve">i tahun penilaian.  </w:t>
      </w:r>
      <w:r w:rsidR="00027938" w:rsidRPr="00134F73">
        <w:rPr>
          <w:b/>
          <w:sz w:val="24"/>
          <w:szCs w:val="24"/>
        </w:rPr>
        <w:t>Sila rujuk Jadual 1 : Takrifan, Kategori &amp; Contoh Petunjuk sebagai panduan.</w:t>
      </w:r>
    </w:p>
    <w:p w:rsidR="00027938" w:rsidRPr="00E0414A" w:rsidRDefault="00027938" w:rsidP="00027938">
      <w:pPr>
        <w:pStyle w:val="NoSpacing"/>
        <w:jc w:val="both"/>
        <w:rPr>
          <w:sz w:val="24"/>
          <w:szCs w:val="24"/>
        </w:rPr>
      </w:pPr>
    </w:p>
    <w:p w:rsidR="00027938" w:rsidRPr="00E0414A" w:rsidRDefault="00027938" w:rsidP="00027938">
      <w:pPr>
        <w:pStyle w:val="NoSpacing"/>
        <w:jc w:val="both"/>
        <w:rPr>
          <w:sz w:val="24"/>
          <w:szCs w:val="24"/>
        </w:rPr>
      </w:pPr>
      <w:r w:rsidRPr="00E0414A">
        <w:rPr>
          <w:sz w:val="24"/>
          <w:szCs w:val="24"/>
        </w:rPr>
        <w:t>Perkara yang perlu dilaporkan :</w:t>
      </w:r>
    </w:p>
    <w:p w:rsidR="00027938" w:rsidRPr="00E0414A" w:rsidRDefault="00027938" w:rsidP="00027938">
      <w:pPr>
        <w:pStyle w:val="NoSpacing"/>
        <w:jc w:val="both"/>
        <w:rPr>
          <w:sz w:val="24"/>
          <w:szCs w:val="24"/>
        </w:rPr>
      </w:pPr>
    </w:p>
    <w:p w:rsidR="00027938" w:rsidRPr="00E0414A" w:rsidRDefault="00027938" w:rsidP="00F65D9F">
      <w:pPr>
        <w:pStyle w:val="NoSpacing"/>
        <w:numPr>
          <w:ilvl w:val="0"/>
          <w:numId w:val="2"/>
        </w:numPr>
        <w:ind w:hanging="720"/>
        <w:jc w:val="both"/>
        <w:rPr>
          <w:sz w:val="24"/>
          <w:szCs w:val="24"/>
        </w:rPr>
      </w:pPr>
      <w:r w:rsidRPr="00E0414A">
        <w:rPr>
          <w:sz w:val="24"/>
          <w:szCs w:val="24"/>
        </w:rPr>
        <w:t>Sila isi jenis khidmat yang berkaitan.</w:t>
      </w:r>
    </w:p>
    <w:p w:rsidR="00027938" w:rsidRPr="00E0414A" w:rsidRDefault="00027938" w:rsidP="00F65D9F">
      <w:pPr>
        <w:pStyle w:val="NoSpacing"/>
        <w:numPr>
          <w:ilvl w:val="0"/>
          <w:numId w:val="2"/>
        </w:numPr>
        <w:ind w:hanging="720"/>
        <w:jc w:val="both"/>
        <w:rPr>
          <w:sz w:val="24"/>
          <w:szCs w:val="24"/>
        </w:rPr>
      </w:pPr>
      <w:r w:rsidRPr="00E0414A">
        <w:rPr>
          <w:sz w:val="24"/>
          <w:szCs w:val="24"/>
        </w:rPr>
        <w:t>Setiap</w:t>
      </w:r>
      <w:r w:rsidR="00F65D9F" w:rsidRPr="00E0414A">
        <w:rPr>
          <w:sz w:val="24"/>
          <w:szCs w:val="24"/>
        </w:rPr>
        <w:t xml:space="preserve"> khidmat yang disenaraikan d</w:t>
      </w:r>
      <w:r w:rsidR="0031199E">
        <w:rPr>
          <w:sz w:val="24"/>
          <w:szCs w:val="24"/>
        </w:rPr>
        <w:t xml:space="preserve">i </w:t>
      </w:r>
      <w:r w:rsidR="00F65D9F" w:rsidRPr="00E0414A">
        <w:rPr>
          <w:sz w:val="24"/>
          <w:szCs w:val="24"/>
        </w:rPr>
        <w:t>bawah hendaklah disertakan dengan dokumen sokongan</w:t>
      </w:r>
    </w:p>
    <w:p w:rsidR="00F65D9F" w:rsidRPr="00E0414A" w:rsidRDefault="00F65D9F" w:rsidP="00F65D9F">
      <w:pPr>
        <w:pStyle w:val="NoSpacing"/>
        <w:numPr>
          <w:ilvl w:val="0"/>
          <w:numId w:val="2"/>
        </w:numPr>
        <w:ind w:hanging="720"/>
        <w:jc w:val="both"/>
        <w:rPr>
          <w:sz w:val="24"/>
          <w:szCs w:val="24"/>
        </w:rPr>
      </w:pPr>
      <w:r w:rsidRPr="00E0414A">
        <w:rPr>
          <w:sz w:val="24"/>
          <w:szCs w:val="24"/>
        </w:rPr>
        <w:t>Sila buat lampiran jika ruangan tidak mencukupi</w:t>
      </w:r>
    </w:p>
    <w:p w:rsidR="00F65D9F" w:rsidRDefault="00F65D9F" w:rsidP="00F65D9F">
      <w:pPr>
        <w:pStyle w:val="NoSpacing"/>
        <w:jc w:val="both"/>
        <w:rPr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1.</w:t>
      </w:r>
      <w:r w:rsidRPr="00E0414A">
        <w:rPr>
          <w:b/>
          <w:sz w:val="24"/>
          <w:szCs w:val="24"/>
        </w:rPr>
        <w:tab/>
        <w:t>KEAHLIAN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4500"/>
        <w:gridCol w:w="2206"/>
        <w:gridCol w:w="1934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1.1 KEAHLIAN LUAR/DALAM UNIVERSITI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2.</w:t>
      </w:r>
      <w:r w:rsidRPr="00E0414A">
        <w:rPr>
          <w:b/>
          <w:sz w:val="24"/>
          <w:szCs w:val="24"/>
        </w:rPr>
        <w:tab/>
        <w:t>KHIDMAT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2.1 KEGIATAN LUAR/DALAM UNIVERSITI</w:t>
            </w:r>
          </w:p>
        </w:tc>
      </w:tr>
      <w:tr w:rsidR="00E0414A" w:rsidRPr="00403CD5" w:rsidTr="00403CD5">
        <w:tc>
          <w:tcPr>
            <w:tcW w:w="64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412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74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05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F65D9F" w:rsidRPr="00403CD5" w:rsidTr="00403CD5">
        <w:tc>
          <w:tcPr>
            <w:tcW w:w="645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412" w:type="dxa"/>
            <w:shd w:val="clear" w:color="auto" w:fill="auto"/>
          </w:tcPr>
          <w:p w:rsidR="00B24DCB" w:rsidRPr="00403CD5" w:rsidRDefault="00B24DC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74" w:type="dxa"/>
            <w:shd w:val="clear" w:color="auto" w:fill="auto"/>
          </w:tcPr>
          <w:p w:rsidR="00085249" w:rsidRPr="00403CD5" w:rsidRDefault="00085249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914C5B" w:rsidRDefault="00914C5B" w:rsidP="00F65D9F">
      <w:pPr>
        <w:pStyle w:val="NoSpacing"/>
        <w:jc w:val="both"/>
        <w:rPr>
          <w:b/>
          <w:sz w:val="24"/>
          <w:szCs w:val="24"/>
        </w:rPr>
      </w:pPr>
    </w:p>
    <w:p w:rsidR="00914C5B" w:rsidRPr="00E0414A" w:rsidRDefault="00914C5B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5580"/>
        <w:gridCol w:w="3060"/>
      </w:tblGrid>
      <w:tr w:rsidR="00F65D9F" w:rsidRPr="00403CD5" w:rsidTr="00403CD5">
        <w:tc>
          <w:tcPr>
            <w:tcW w:w="9288" w:type="dxa"/>
            <w:gridSpan w:val="3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2.2 SUMBANGAN KHIDMAT MASYARAKAT LUAR/DALAM UNIVERSITI</w:t>
            </w:r>
          </w:p>
        </w:tc>
      </w:tr>
      <w:tr w:rsidR="00F65D9F" w:rsidRPr="00403CD5" w:rsidTr="00403CD5">
        <w:tc>
          <w:tcPr>
            <w:tcW w:w="648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558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SUMBANGAN/KHDIMAT</w:t>
            </w:r>
          </w:p>
        </w:tc>
        <w:tc>
          <w:tcPr>
            <w:tcW w:w="306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F65D9F" w:rsidRPr="00403CD5" w:rsidTr="00403CD5">
        <w:tc>
          <w:tcPr>
            <w:tcW w:w="648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E435ED" w:rsidRPr="00403CD5" w:rsidRDefault="00E435ED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E435ED" w:rsidRPr="00403CD5" w:rsidRDefault="00E435ED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5580" w:type="dxa"/>
            <w:shd w:val="clear" w:color="auto" w:fill="auto"/>
          </w:tcPr>
          <w:p w:rsidR="002C38DB" w:rsidRPr="00403CD5" w:rsidRDefault="002C38D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p w:rsidR="00E435ED" w:rsidRPr="00855958" w:rsidRDefault="007A7857" w:rsidP="00855958">
      <w:pPr>
        <w:pStyle w:val="NoSpacing"/>
        <w:numPr>
          <w:ilvl w:val="0"/>
          <w:numId w:val="3"/>
        </w:numPr>
        <w:ind w:hanging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INOVASI UNTUK MASYARAKAT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3870"/>
        <w:gridCol w:w="4770"/>
      </w:tblGrid>
      <w:tr w:rsidR="00F65D9F" w:rsidRPr="00403CD5" w:rsidTr="00403CD5">
        <w:tc>
          <w:tcPr>
            <w:tcW w:w="9288" w:type="dxa"/>
            <w:gridSpan w:val="3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3.1  INOVASI UNTUK MASYARAKAT</w:t>
            </w:r>
          </w:p>
        </w:tc>
      </w:tr>
      <w:tr w:rsidR="00F65D9F" w:rsidRPr="00403CD5" w:rsidTr="00403CD5">
        <w:tc>
          <w:tcPr>
            <w:tcW w:w="648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INOVASI</w:t>
            </w:r>
          </w:p>
        </w:tc>
        <w:tc>
          <w:tcPr>
            <w:tcW w:w="477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KETERANGAN</w:t>
            </w:r>
          </w:p>
        </w:tc>
      </w:tr>
      <w:tr w:rsidR="00F65D9F" w:rsidRPr="00403CD5" w:rsidTr="00403CD5">
        <w:tc>
          <w:tcPr>
            <w:tcW w:w="648" w:type="dxa"/>
            <w:shd w:val="clear" w:color="auto" w:fill="auto"/>
          </w:tcPr>
          <w:p w:rsidR="00F65D9F" w:rsidRPr="00403CD5" w:rsidRDefault="00F65D9F" w:rsidP="00737ABE">
            <w:pPr>
              <w:pStyle w:val="NoSpacing"/>
              <w:rPr>
                <w:sz w:val="24"/>
                <w:szCs w:val="24"/>
              </w:rPr>
            </w:pPr>
          </w:p>
          <w:p w:rsidR="00E435ED" w:rsidRPr="00403CD5" w:rsidRDefault="00E435ED" w:rsidP="00737ABE">
            <w:pPr>
              <w:pStyle w:val="NoSpacing"/>
              <w:rPr>
                <w:sz w:val="24"/>
                <w:szCs w:val="24"/>
              </w:rPr>
            </w:pPr>
          </w:p>
          <w:p w:rsidR="00E435ED" w:rsidRPr="00403CD5" w:rsidRDefault="00E435ED" w:rsidP="00737A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:rsidR="00D10AED" w:rsidRPr="00403CD5" w:rsidRDefault="00D10AED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70" w:type="dxa"/>
            <w:shd w:val="clear" w:color="auto" w:fill="auto"/>
          </w:tcPr>
          <w:p w:rsidR="002C38DB" w:rsidRPr="00403CD5" w:rsidRDefault="002C38D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F65D9F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FC2569" w:rsidRDefault="00FC2569" w:rsidP="00F65D9F">
      <w:pPr>
        <w:pStyle w:val="NoSpacing"/>
        <w:jc w:val="both"/>
        <w:rPr>
          <w:b/>
          <w:sz w:val="24"/>
          <w:szCs w:val="24"/>
        </w:rPr>
      </w:pPr>
    </w:p>
    <w:p w:rsidR="00914C5B" w:rsidRDefault="00914C5B" w:rsidP="00F65D9F">
      <w:pPr>
        <w:pStyle w:val="NoSpacing"/>
        <w:jc w:val="both"/>
        <w:rPr>
          <w:b/>
          <w:sz w:val="24"/>
          <w:szCs w:val="24"/>
        </w:rPr>
      </w:pPr>
    </w:p>
    <w:p w:rsidR="00914C5B" w:rsidRDefault="00914C5B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E0414A" w:rsidP="00E0414A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E0414A">
        <w:rPr>
          <w:b/>
          <w:sz w:val="24"/>
          <w:szCs w:val="24"/>
        </w:rPr>
        <w:t>.</w:t>
      </w:r>
      <w:r w:rsidRPr="00E0414A">
        <w:rPr>
          <w:b/>
          <w:sz w:val="24"/>
          <w:szCs w:val="24"/>
        </w:rPr>
        <w:tab/>
      </w:r>
      <w:r>
        <w:rPr>
          <w:b/>
          <w:sz w:val="24"/>
          <w:szCs w:val="24"/>
        </w:rPr>
        <w:t>PENGIKTIRAFAN/ANUGERAH YANG DITERIMA DALAM TAHUN PENILAIAN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3870"/>
        <w:gridCol w:w="4770"/>
      </w:tblGrid>
      <w:tr w:rsidR="00E0414A" w:rsidRPr="00403CD5" w:rsidTr="00403CD5">
        <w:tc>
          <w:tcPr>
            <w:tcW w:w="9288" w:type="dxa"/>
            <w:gridSpan w:val="3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PENERIMAAN ANUGERAH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737ABE" w:rsidRPr="00403CD5" w:rsidRDefault="00737ABE" w:rsidP="00403CD5">
            <w:pPr>
              <w:pStyle w:val="NoSpacing"/>
              <w:jc w:val="center"/>
            </w:pPr>
          </w:p>
        </w:tc>
        <w:tc>
          <w:tcPr>
            <w:tcW w:w="3870" w:type="dxa"/>
            <w:shd w:val="clear" w:color="auto" w:fill="auto"/>
          </w:tcPr>
          <w:p w:rsidR="00480D79" w:rsidRPr="00403CD5" w:rsidRDefault="00480D79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:rsidR="00480D79" w:rsidRPr="00403CD5" w:rsidRDefault="00480D79" w:rsidP="00403CD5">
            <w:pPr>
              <w:pStyle w:val="NoSpacing"/>
              <w:jc w:val="both"/>
              <w:rPr>
                <w:b/>
              </w:rPr>
            </w:pP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PENGESAHAN</w:t>
            </w:r>
            <w:r w:rsidR="00134F73" w:rsidRPr="00403CD5">
              <w:rPr>
                <w:b/>
                <w:sz w:val="24"/>
                <w:szCs w:val="24"/>
              </w:rPr>
              <w:t xml:space="preserve"> PEMOHON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Saya mengesahkan segala maklumat yang dilaporkan dan dilampirkan adalah benar.</w:t>
      </w: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Tarikh : ______________</w:t>
      </w:r>
    </w:p>
    <w:p w:rsidR="00E0414A" w:rsidRP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Tandatangan Staf</w:t>
      </w: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lastRenderedPageBreak/>
              <w:t>PERAKUAN OLEH KETUA JABATAN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8"/>
        <w:gridCol w:w="2064"/>
        <w:gridCol w:w="906"/>
        <w:gridCol w:w="461"/>
        <w:gridCol w:w="2160"/>
      </w:tblGrid>
      <w:tr w:rsidR="00E0414A" w:rsidRPr="00403CD5" w:rsidTr="00403CD5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TIDAK DISOKONG</w:t>
            </w: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ULASAN :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Tarikh : ______________</w:t>
      </w: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Tandatangan dan Cop Ketua Jabatan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7A51FB" w:rsidRDefault="007A51FB" w:rsidP="00F65D9F">
      <w:pPr>
        <w:pStyle w:val="NoSpacing"/>
        <w:jc w:val="both"/>
        <w:rPr>
          <w:sz w:val="24"/>
          <w:szCs w:val="24"/>
        </w:rPr>
      </w:pPr>
    </w:p>
    <w:p w:rsidR="007A51FB" w:rsidRDefault="007A51FB" w:rsidP="00F65D9F">
      <w:pPr>
        <w:pStyle w:val="NoSpacing"/>
        <w:jc w:val="both"/>
        <w:rPr>
          <w:sz w:val="24"/>
          <w:szCs w:val="24"/>
        </w:rPr>
      </w:pPr>
    </w:p>
    <w:p w:rsidR="007A51FB" w:rsidRDefault="007A51FB" w:rsidP="00E435ED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JADUAL 1 : TAKRIFAN, KATEGORI DAN CONTOH-CONTOH PENUNJUK</w:t>
      </w:r>
    </w:p>
    <w:p w:rsidR="00E435ED" w:rsidRDefault="00E435ED" w:rsidP="00E435ED">
      <w:pPr>
        <w:pStyle w:val="NoSpacing"/>
        <w:jc w:val="center"/>
        <w:rPr>
          <w:b/>
          <w:sz w:val="24"/>
          <w:szCs w:val="24"/>
        </w:rPr>
      </w:pPr>
    </w:p>
    <w:tbl>
      <w:tblPr>
        <w:tblW w:w="10369" w:type="dxa"/>
        <w:tblCellSpacing w:w="15" w:type="dxa"/>
        <w:tblInd w:w="-5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702"/>
        <w:gridCol w:w="2126"/>
        <w:gridCol w:w="2127"/>
        <w:gridCol w:w="2039"/>
        <w:gridCol w:w="2375"/>
      </w:tblGrid>
      <w:tr w:rsidR="007A51FB" w:rsidRPr="00403CD5" w:rsidTr="00E435ED">
        <w:trPr>
          <w:tblCellSpacing w:w="15" w:type="dxa"/>
        </w:trPr>
        <w:tc>
          <w:tcPr>
            <w:tcW w:w="103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03934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403CD5">
              <w:rPr>
                <w:b/>
                <w:bCs/>
                <w:color w:val="FFFFFF"/>
              </w:rPr>
              <w:t>TAKRIFAN, KATEGORI DAN CONTOH-CONTOH PENUNJUK</w:t>
            </w:r>
          </w:p>
          <w:p w:rsidR="00E435ED" w:rsidRPr="00403CD5" w:rsidRDefault="00E435ED" w:rsidP="007A51FB">
            <w:pPr>
              <w:spacing w:after="0" w:line="240" w:lineRule="auto"/>
              <w:jc w:val="center"/>
            </w:pP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E435ED" w:rsidRPr="00403CD5" w:rsidRDefault="00E435ED" w:rsidP="007A51F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7A51FB" w:rsidRPr="00403CD5" w:rsidRDefault="007A51FB" w:rsidP="007A51FB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E435ED" w:rsidRPr="00403CD5" w:rsidRDefault="00E435ED" w:rsidP="007A51FB">
            <w:pPr>
              <w:spacing w:after="0" w:line="240" w:lineRule="auto"/>
              <w:jc w:val="center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7A51FB" w:rsidRPr="00403CD5" w:rsidTr="00E435ED">
        <w:trPr>
          <w:tblCellSpacing w:w="15" w:type="dxa"/>
        </w:trPr>
        <w:tc>
          <w:tcPr>
            <w:tcW w:w="103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816"/>
            <w:hideMark/>
          </w:tcPr>
          <w:p w:rsidR="00E435ED" w:rsidRPr="00403CD5" w:rsidRDefault="007A51FB" w:rsidP="00E435ED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403CD5">
              <w:rPr>
                <w:b/>
                <w:bCs/>
                <w:color w:val="000000"/>
              </w:rPr>
              <w:t>KEAHLIAN</w:t>
            </w: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Keahlian Luar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Keahlian badan profesional/ industri/ NGO berdaftar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Penglibatan sebagai AJK atau ahli badan-badan  profesional/ industri yang berdaftar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529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15" o:spid="_x0000_i1025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Antarabangsa/ kebangsaan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16" o:spid="_x0000_i1026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Ahli jawatankuasa/ ahli biasa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17" o:spid="_x0000_i1027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Ahli MMA, PAM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18" o:spid="_x0000_i1028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AJK PIBG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19" o:spid="_x0000_i1029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Persatuan penduduk dll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before="100" w:beforeAutospacing="1" w:after="100" w:afterAutospacing="1" w:line="240" w:lineRule="auto"/>
            </w:pPr>
            <w:r w:rsidRPr="00403CD5">
              <w:t>Keahlian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Keahlian jawatankuasa universiti, persatuan dalam universiti, pengurus atau penyelaras program/ aktiviti yang memberi khidmat kepada universiti.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Penglibatan sebagai AJK yang dilantik fakulti/ universiti yang berkhidmat untuk universiti.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989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0" o:spid="_x0000_i1030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Jabatan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1" o:spid="_x0000_i1031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Universiti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2" o:spid="_x0000_i1032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AJK Peringkat  Universiti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3" o:spid="_x0000_i1033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Penyelaras Kelab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4" o:spid="_x0000_i1034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Ahli Persatuan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5" o:spid="_x0000_i1035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Penasihat Persatuan dll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</w:tr>
      <w:tr w:rsidR="007A51FB" w:rsidRPr="00403CD5" w:rsidTr="00E435ED">
        <w:trPr>
          <w:tblCellSpacing w:w="15" w:type="dxa"/>
        </w:trPr>
        <w:tc>
          <w:tcPr>
            <w:tcW w:w="103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816"/>
            <w:hideMark/>
          </w:tcPr>
          <w:p w:rsidR="007A51FB" w:rsidRPr="00403CD5" w:rsidRDefault="007A51FB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KHIDMAT</w:t>
            </w: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Kegiatan Dalam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Peranan dalam kegiatan/ aktiviti dalam universiti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Merancang, membangun, melaksana, memantau dan menyemak semula program khidmat masyarakat di dalam universiti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111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6" o:spid="_x0000_i1036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Ketua/ ahli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7" o:spid="_x0000_i1037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Penyelaras, pengurus, penasihat sukan universiti, aktiviti kebajikan pelajar dll.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Kegiatan Luar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Peranan dalam kegiatan/ aktiviti luar universiti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before="100" w:beforeAutospacing="1" w:after="100" w:afterAutospacing="1" w:line="240" w:lineRule="auto"/>
            </w:pPr>
            <w:r w:rsidRPr="00403CD5">
              <w:t>Merancang, membangun, melaksana dan memantau program khidmat masyarakat di luar universiti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111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8" o:spid="_x0000_i1038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Ketua/ ahli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29" o:spid="_x0000_i1039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JaPenyelaras, pengurus, penasihat program seperti Program Komuniti Sihat,</w:t>
                  </w:r>
                  <w:r w:rsidR="007273B5" w:rsidRPr="00403CD5">
                    <w:t xml:space="preserve"> </w:t>
                  </w:r>
                  <w:r w:rsidRPr="00403CD5">
                    <w:t>sukan dllbatan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</w:tr>
      <w:tr w:rsidR="007A51FB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before="100" w:beforeAutospacing="1" w:after="100" w:afterAutospacing="1" w:line="240" w:lineRule="auto"/>
            </w:pPr>
            <w:r w:rsidRPr="00403CD5">
              <w:t>Sumbangan Khidmat Masyarakat Dalam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Khidmat masyarakat dalam universiti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51FB" w:rsidRPr="00403CD5" w:rsidRDefault="007A51FB" w:rsidP="007A51FB">
            <w:pPr>
              <w:spacing w:after="0" w:line="240" w:lineRule="auto"/>
            </w:pPr>
            <w:r w:rsidRPr="00403CD5">
              <w:t>Menjalankan khidmat masyarakat dalam universiti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989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0" o:spid="_x0000_i1040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Jabatan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1" o:spid="_x0000_i1041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Universiti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2" o:spid="_x0000_i1042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before="100" w:beforeAutospacing="1" w:after="100" w:afterAutospacing="1" w:line="240" w:lineRule="auto"/>
                  </w:pPr>
                  <w:r w:rsidRPr="00403CD5">
                    <w:t>Majlis ilmu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3" o:spid="_x0000_i1043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Rekreasi/ sukan dalam universiti</w:t>
                  </w:r>
                </w:p>
              </w:tc>
            </w:tr>
            <w:tr w:rsidR="007A51FB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A51FB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4" o:spid="_x0000_i1044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7A51FB" w:rsidRPr="00403CD5" w:rsidRDefault="007A51FB" w:rsidP="007A51FB">
                  <w:pPr>
                    <w:spacing w:after="0" w:line="240" w:lineRule="auto"/>
                  </w:pPr>
                  <w:r w:rsidRPr="00403CD5">
                    <w:t>Ceramah motivasi dll</w:t>
                  </w:r>
                </w:p>
              </w:tc>
            </w:tr>
          </w:tbl>
          <w:p w:rsidR="007A51FB" w:rsidRPr="00403CD5" w:rsidRDefault="007A51FB" w:rsidP="007A51FB">
            <w:pPr>
              <w:spacing w:after="0" w:line="240" w:lineRule="auto"/>
            </w:pPr>
          </w:p>
        </w:tc>
      </w:tr>
      <w:tr w:rsidR="00E435ED" w:rsidRPr="00403CD5" w:rsidTr="00403CD5">
        <w:trPr>
          <w:tblCellSpacing w:w="15" w:type="dxa"/>
        </w:trPr>
        <w:tc>
          <w:tcPr>
            <w:tcW w:w="103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03934"/>
            <w:hideMark/>
          </w:tcPr>
          <w:p w:rsidR="00E435ED" w:rsidRPr="00403CD5" w:rsidRDefault="00E435ED" w:rsidP="00403CD5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403CD5">
              <w:rPr>
                <w:b/>
                <w:bCs/>
                <w:color w:val="FFFFFF"/>
              </w:rPr>
              <w:lastRenderedPageBreak/>
              <w:t>TAKRIFAN, KATEGORI DAN CONTOH-CONTOH PENUNJUK</w:t>
            </w:r>
          </w:p>
          <w:p w:rsidR="00E435ED" w:rsidRPr="00403CD5" w:rsidRDefault="00E435ED" w:rsidP="00403CD5">
            <w:pPr>
              <w:spacing w:after="0" w:line="240" w:lineRule="auto"/>
              <w:jc w:val="center"/>
            </w:pPr>
          </w:p>
        </w:tc>
      </w:tr>
      <w:tr w:rsidR="00E435ED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E435ED" w:rsidRPr="00403CD5" w:rsidRDefault="00E435ED" w:rsidP="00403CD5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E435ED" w:rsidRPr="00403CD5" w:rsidRDefault="00E435ED" w:rsidP="00403CD5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E435ED" w:rsidRPr="00403CD5" w:rsidRDefault="00E435ED" w:rsidP="00403CD5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E435ED" w:rsidRPr="00403CD5" w:rsidRDefault="00E435ED" w:rsidP="00403CD5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435ED" w:rsidRPr="00403CD5" w:rsidRDefault="00E435ED" w:rsidP="00403CD5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E435ED" w:rsidRPr="00403CD5" w:rsidRDefault="00E435ED" w:rsidP="00403CD5">
            <w:pPr>
              <w:spacing w:after="0" w:line="240" w:lineRule="auto"/>
              <w:jc w:val="center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E435ED" w:rsidRPr="00403CD5" w:rsidRDefault="00E435ED" w:rsidP="00403CD5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E435ED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before="100" w:beforeAutospacing="1" w:after="100" w:afterAutospacing="1" w:line="240" w:lineRule="auto"/>
            </w:pPr>
            <w:r w:rsidRPr="00403CD5">
              <w:t>Sumbangan Khidmat Masyarakat Luar Universiti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Khidmat masyarakat luar universiti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Menjalankan khidmat masyarakat luar universiti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371"/>
            </w:tblGrid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5" o:spid="_x0000_i1045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Universiti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6" o:spid="_x0000_i1046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Kebangsaan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7" o:spid="_x0000_i1047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Antarabangsa</w:t>
                  </w:r>
                </w:p>
              </w:tc>
            </w:tr>
          </w:tbl>
          <w:p w:rsidR="00E435ED" w:rsidRPr="00403CD5" w:rsidRDefault="00E435ED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8" o:spid="_x0000_i1048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Sukarelawan dalam MERCY (tidak menggunakan kapakaran)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39" o:spid="_x0000_i1049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Aktiviti larian kanser kebangsaan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0" o:spid="_x0000_i1050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Aktiviti kutipan derma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1" o:spid="_x0000_i1051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Majlis ilmu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2" o:spid="_x0000_i1052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Briget Bencana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3" o:spid="_x0000_i1053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Jurulatih kelab rekreasi/ sukan luar UTM dll</w:t>
                  </w:r>
                </w:p>
              </w:tc>
            </w:tr>
          </w:tbl>
          <w:p w:rsidR="00E435ED" w:rsidRPr="00403CD5" w:rsidRDefault="00E435ED" w:rsidP="007A51FB">
            <w:pPr>
              <w:spacing w:after="0" w:line="240" w:lineRule="auto"/>
            </w:pPr>
          </w:p>
        </w:tc>
      </w:tr>
      <w:tr w:rsidR="00E435ED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Penerimaan Anugerah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Anugerah khidmat masyarakat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Penerimaan Darjah Kebesaran, Anugerah atas sumbangan kepada masyarakat. Anugerah tidak melibatkan kepakaran.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4" o:spid="_x0000_i1054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Anugerah Kebesaran</w:t>
                  </w:r>
                </w:p>
              </w:tc>
            </w:tr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5" o:spid="_x0000_i1055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Maal Hijrah dll</w:t>
                  </w:r>
                </w:p>
              </w:tc>
            </w:tr>
          </w:tbl>
          <w:p w:rsidR="00E435ED" w:rsidRPr="00403CD5" w:rsidRDefault="00E435ED" w:rsidP="007A51FB">
            <w:pPr>
              <w:spacing w:after="0" w:line="240" w:lineRule="auto"/>
            </w:pPr>
          </w:p>
        </w:tc>
      </w:tr>
      <w:tr w:rsidR="00E435ED" w:rsidRPr="00403CD5" w:rsidTr="00E435ED">
        <w:trPr>
          <w:tblCellSpacing w:w="15" w:type="dxa"/>
        </w:trPr>
        <w:tc>
          <w:tcPr>
            <w:tcW w:w="103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816"/>
            <w:hideMark/>
          </w:tcPr>
          <w:p w:rsidR="00E435ED" w:rsidRPr="00403CD5" w:rsidRDefault="00E435ED" w:rsidP="007A51FB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INOVASI UNTUK MASYARAKAT</w:t>
            </w:r>
          </w:p>
        </w:tc>
      </w:tr>
      <w:tr w:rsidR="00E435ED" w:rsidRPr="00403CD5" w:rsidTr="00E435ED">
        <w:trPr>
          <w:tblCellSpacing w:w="15" w:type="dxa"/>
        </w:trPr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Inovasi Untuk Masyarakat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  <w:r w:rsidRPr="00403CD5">
              <w:t>Aplikasi inovasi untuk masyarakat</w:t>
            </w:r>
          </w:p>
        </w:tc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before="100" w:beforeAutospacing="1" w:after="100" w:afterAutospacing="1" w:line="240" w:lineRule="auto"/>
            </w:pPr>
            <w:r w:rsidRPr="00403CD5">
              <w:t>Aktiviti mengaplikasi hasil inovasi yang mempunyai impak kepada masyarakat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35ED" w:rsidRPr="00403CD5" w:rsidRDefault="00E435ED" w:rsidP="007A51FB">
            <w:pPr>
              <w:spacing w:after="0" w:line="240" w:lineRule="auto"/>
            </w:pP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70"/>
              <w:gridCol w:w="1850"/>
            </w:tblGrid>
            <w:tr w:rsidR="00E435ED" w:rsidRPr="00403CD5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435ED" w:rsidRPr="00403CD5" w:rsidRDefault="00403CD5" w:rsidP="007A51FB">
                  <w:pPr>
                    <w:spacing w:after="0" w:line="240" w:lineRule="auto"/>
                  </w:pPr>
                  <w:r w:rsidRPr="00C142A5">
                    <w:rPr>
                      <w:noProof/>
                    </w:rPr>
                    <w:pict>
                      <v:shape id="Picture 46" o:spid="_x0000_i1056" type="#_x0000_t75" alt="arrow" style="width:6.7pt;height:6.7pt;visibility:visible">
                        <v:imagedata r:id="rId9" o:title="arrow"/>
                      </v:shape>
                    </w:pict>
                  </w:r>
                </w:p>
              </w:tc>
              <w:tc>
                <w:tcPr>
                  <w:tcW w:w="0" w:type="auto"/>
                  <w:hideMark/>
                </w:tcPr>
                <w:p w:rsidR="00E435ED" w:rsidRPr="00403CD5" w:rsidRDefault="00E435ED" w:rsidP="007A51FB">
                  <w:pPr>
                    <w:spacing w:after="0" w:line="240" w:lineRule="auto"/>
                  </w:pPr>
                  <w:r w:rsidRPr="00403CD5">
                    <w:t>Penggunaan tenaga lestari untuk organisasi dan masyarakat</w:t>
                  </w:r>
                </w:p>
              </w:tc>
            </w:tr>
          </w:tbl>
          <w:p w:rsidR="00E435ED" w:rsidRPr="00403CD5" w:rsidRDefault="00E435ED" w:rsidP="007A51FB">
            <w:pPr>
              <w:spacing w:after="0" w:line="240" w:lineRule="auto"/>
            </w:pPr>
          </w:p>
        </w:tc>
      </w:tr>
    </w:tbl>
    <w:p w:rsidR="007A51FB" w:rsidRDefault="007A51FB" w:rsidP="00F65D9F">
      <w:pPr>
        <w:pStyle w:val="NoSpacing"/>
        <w:jc w:val="both"/>
        <w:rPr>
          <w:b/>
          <w:sz w:val="24"/>
          <w:szCs w:val="24"/>
        </w:rPr>
      </w:pPr>
    </w:p>
    <w:p w:rsidR="007B56AA" w:rsidRDefault="007B56AA" w:rsidP="00F65D9F">
      <w:pPr>
        <w:pStyle w:val="NoSpacing"/>
        <w:jc w:val="both"/>
        <w:rPr>
          <w:b/>
          <w:sz w:val="24"/>
          <w:szCs w:val="24"/>
        </w:rPr>
      </w:pPr>
    </w:p>
    <w:p w:rsidR="007B56AA" w:rsidRDefault="007B56AA" w:rsidP="00F65D9F">
      <w:pPr>
        <w:pStyle w:val="NoSpacing"/>
        <w:jc w:val="both"/>
        <w:rPr>
          <w:b/>
          <w:sz w:val="24"/>
          <w:szCs w:val="24"/>
        </w:rPr>
      </w:pPr>
    </w:p>
    <w:p w:rsidR="007B56AA" w:rsidRDefault="007B56A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7B56AA" w:rsidRDefault="007B56AA" w:rsidP="00F65D9F">
      <w:pPr>
        <w:pStyle w:val="NoSpacing"/>
        <w:jc w:val="both"/>
        <w:rPr>
          <w:sz w:val="24"/>
          <w:szCs w:val="24"/>
        </w:rPr>
      </w:pPr>
    </w:p>
    <w:p w:rsidR="00B80C93" w:rsidRDefault="00B80C93" w:rsidP="00E435ED">
      <w:pPr>
        <w:pStyle w:val="NoSpacing"/>
        <w:rPr>
          <w:sz w:val="24"/>
          <w:szCs w:val="24"/>
        </w:rPr>
      </w:pPr>
    </w:p>
    <w:sectPr w:rsidR="00B80C93" w:rsidSect="00B80C93">
      <w:pgSz w:w="11909" w:h="16834" w:code="9"/>
      <w:pgMar w:top="1440" w:right="1109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87640"/>
    <w:multiLevelType w:val="hybridMultilevel"/>
    <w:tmpl w:val="ADD07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E649A"/>
    <w:multiLevelType w:val="singleLevel"/>
    <w:tmpl w:val="0409000F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</w:abstractNum>
  <w:abstractNum w:abstractNumId="2">
    <w:nsid w:val="184539C0"/>
    <w:multiLevelType w:val="hybridMultilevel"/>
    <w:tmpl w:val="EE2A8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73153"/>
    <w:multiLevelType w:val="hybridMultilevel"/>
    <w:tmpl w:val="95AEA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20D61"/>
    <w:multiLevelType w:val="hybridMultilevel"/>
    <w:tmpl w:val="2B1E8886"/>
    <w:lvl w:ilvl="0" w:tplc="F75C12B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5C589B"/>
    <w:multiLevelType w:val="singleLevel"/>
    <w:tmpl w:val="92BE0B6A"/>
    <w:lvl w:ilvl="0">
      <w:start w:val="1"/>
      <w:numFmt w:val="lowerRoman"/>
      <w:lvlText w:val="(%1)"/>
      <w:lvlJc w:val="left"/>
      <w:pPr>
        <w:ind w:left="1080" w:hanging="360"/>
      </w:pPr>
      <w:rPr>
        <w:rFonts w:hint="default"/>
        <w:b/>
      </w:rPr>
    </w:lvl>
  </w:abstractNum>
  <w:abstractNum w:abstractNumId="6">
    <w:nsid w:val="645D083A"/>
    <w:multiLevelType w:val="singleLevel"/>
    <w:tmpl w:val="89587F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>
    <w:nsid w:val="6C391005"/>
    <w:multiLevelType w:val="hybridMultilevel"/>
    <w:tmpl w:val="D494A958"/>
    <w:lvl w:ilvl="0" w:tplc="BC189C4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845DB2"/>
    <w:multiLevelType w:val="hybridMultilevel"/>
    <w:tmpl w:val="53DA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DC0F7F"/>
    <w:multiLevelType w:val="hybridMultilevel"/>
    <w:tmpl w:val="D63E7F58"/>
    <w:lvl w:ilvl="0" w:tplc="F318802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9"/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758"/>
    <w:rsid w:val="00027938"/>
    <w:rsid w:val="00085249"/>
    <w:rsid w:val="000C1993"/>
    <w:rsid w:val="000E234F"/>
    <w:rsid w:val="00134F73"/>
    <w:rsid w:val="00163EDD"/>
    <w:rsid w:val="001B08DD"/>
    <w:rsid w:val="001F670C"/>
    <w:rsid w:val="002665A5"/>
    <w:rsid w:val="00281125"/>
    <w:rsid w:val="002B5A72"/>
    <w:rsid w:val="002C38DB"/>
    <w:rsid w:val="00307640"/>
    <w:rsid w:val="0031199E"/>
    <w:rsid w:val="0033594F"/>
    <w:rsid w:val="00337C89"/>
    <w:rsid w:val="0034442C"/>
    <w:rsid w:val="003567C8"/>
    <w:rsid w:val="003A49F2"/>
    <w:rsid w:val="003C2D6E"/>
    <w:rsid w:val="003D428B"/>
    <w:rsid w:val="00403CD5"/>
    <w:rsid w:val="00411457"/>
    <w:rsid w:val="00434A4A"/>
    <w:rsid w:val="004667AB"/>
    <w:rsid w:val="00480D79"/>
    <w:rsid w:val="004823ED"/>
    <w:rsid w:val="004A5D4A"/>
    <w:rsid w:val="00547D3F"/>
    <w:rsid w:val="00571EFD"/>
    <w:rsid w:val="005870F5"/>
    <w:rsid w:val="005E5758"/>
    <w:rsid w:val="005F1E94"/>
    <w:rsid w:val="00647D1F"/>
    <w:rsid w:val="00664994"/>
    <w:rsid w:val="00670BE3"/>
    <w:rsid w:val="006B1F1C"/>
    <w:rsid w:val="006F4E6B"/>
    <w:rsid w:val="00712371"/>
    <w:rsid w:val="007273B5"/>
    <w:rsid w:val="00737ABE"/>
    <w:rsid w:val="00753B2F"/>
    <w:rsid w:val="007A51FB"/>
    <w:rsid w:val="007A6772"/>
    <w:rsid w:val="007A7857"/>
    <w:rsid w:val="007B01CA"/>
    <w:rsid w:val="007B56AA"/>
    <w:rsid w:val="008262CD"/>
    <w:rsid w:val="00855958"/>
    <w:rsid w:val="00875CA7"/>
    <w:rsid w:val="00914C5B"/>
    <w:rsid w:val="00914CDC"/>
    <w:rsid w:val="009365A8"/>
    <w:rsid w:val="009457B4"/>
    <w:rsid w:val="0097278A"/>
    <w:rsid w:val="00A563B7"/>
    <w:rsid w:val="00A62297"/>
    <w:rsid w:val="00AC5EDD"/>
    <w:rsid w:val="00AC68A6"/>
    <w:rsid w:val="00B24DCB"/>
    <w:rsid w:val="00B313EA"/>
    <w:rsid w:val="00B6243D"/>
    <w:rsid w:val="00B7060B"/>
    <w:rsid w:val="00B80C93"/>
    <w:rsid w:val="00BA3622"/>
    <w:rsid w:val="00BB0E50"/>
    <w:rsid w:val="00BC5BA9"/>
    <w:rsid w:val="00C1111C"/>
    <w:rsid w:val="00C21811"/>
    <w:rsid w:val="00C252F2"/>
    <w:rsid w:val="00C607DF"/>
    <w:rsid w:val="00C66F52"/>
    <w:rsid w:val="00C84CA4"/>
    <w:rsid w:val="00D10AED"/>
    <w:rsid w:val="00D25ADC"/>
    <w:rsid w:val="00DD5CFD"/>
    <w:rsid w:val="00E01C2D"/>
    <w:rsid w:val="00E0414A"/>
    <w:rsid w:val="00E408DF"/>
    <w:rsid w:val="00E435ED"/>
    <w:rsid w:val="00E62AFE"/>
    <w:rsid w:val="00E85356"/>
    <w:rsid w:val="00E94BCC"/>
    <w:rsid w:val="00F44A9F"/>
    <w:rsid w:val="00F64720"/>
    <w:rsid w:val="00F65D9F"/>
    <w:rsid w:val="00FA608F"/>
    <w:rsid w:val="00FC2569"/>
    <w:rsid w:val="00FE00A6"/>
    <w:rsid w:val="00FE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7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5758"/>
    <w:rPr>
      <w:sz w:val="22"/>
      <w:szCs w:val="22"/>
      <w:lang w:val="en-MY"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www.utm.my/regist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</Company>
  <LinksUpToDate>false</LinksUpToDate>
  <CharactersWithSpaces>5263</CharactersWithSpaces>
  <SharedDoc>false</SharedDoc>
  <HLinks>
    <vt:vector size="6" baseType="variant">
      <vt:variant>
        <vt:i4>6815847</vt:i4>
      </vt:variant>
      <vt:variant>
        <vt:i4>0</vt:i4>
      </vt:variant>
      <vt:variant>
        <vt:i4>0</vt:i4>
      </vt:variant>
      <vt:variant>
        <vt:i4>5</vt:i4>
      </vt:variant>
      <vt:variant>
        <vt:lpwstr>http://www.utm.my/registrar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izham</cp:lastModifiedBy>
  <cp:revision>2</cp:revision>
  <cp:lastPrinted>2013-10-22T08:30:00Z</cp:lastPrinted>
  <dcterms:created xsi:type="dcterms:W3CDTF">2014-10-17T04:18:00Z</dcterms:created>
  <dcterms:modified xsi:type="dcterms:W3CDTF">2014-10-17T04:18:00Z</dcterms:modified>
</cp:coreProperties>
</file>